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dnia: Liczymy kwiaty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1.Zabawa </w:t>
      </w:r>
      <w:r w:rsidRPr="00334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Ziemia, woda, powietrze. 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stoją w rozsypce. Na hasło: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ziemia </w:t>
      </w: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dotykają dłońmi podłogi,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woda </w:t>
      </w: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– chwytają się dłońmi za kolana,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powietrze – </w:t>
      </w: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podnoszą ręce do góry, wskazując przestrzeń nad sobą.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wyjaśnia, że rośliny, tak jak ludzie i zwierzęta, oddychają. Pochłaniają przy tym szkodliwe gazy, a wydzielają tlen, który jest potrzebny do oddychania ludziom i zwierzętom.</w:t>
      </w:r>
    </w:p>
    <w:p w:rsidR="00404C74" w:rsidRPr="00334E81" w:rsidRDefault="0035542A" w:rsidP="0040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ziemia, woda i powietrze są zanieczyszczone, to szkodzą nie tylko ludziom, ale zwie</w:t>
      </w: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rzętom i roślinom, które wte</w:t>
      </w:r>
      <w:r w:rsidR="00404C74"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dy chorują.</w:t>
      </w:r>
    </w:p>
    <w:p w:rsidR="00404C74" w:rsidRDefault="00404C74" w:rsidP="00404C74">
      <w:pPr>
        <w:rPr>
          <w:b/>
          <w:bCs/>
        </w:rPr>
      </w:pPr>
    </w:p>
    <w:p w:rsidR="00404C74" w:rsidRPr="00404C74" w:rsidRDefault="00404C74" w:rsidP="00404C74">
      <w:pPr>
        <w:rPr>
          <w:rFonts w:ascii="Times New Roman" w:hAnsi="Times New Roman" w:cs="Times New Roman"/>
          <w:sz w:val="24"/>
          <w:szCs w:val="24"/>
        </w:rPr>
      </w:pPr>
      <w:r w:rsidRPr="00404C74">
        <w:rPr>
          <w:rFonts w:ascii="Times New Roman" w:hAnsi="Times New Roman" w:cs="Times New Roman"/>
          <w:b/>
          <w:bCs/>
          <w:sz w:val="24"/>
          <w:szCs w:val="24"/>
        </w:rPr>
        <w:t>Na początek  ciekawostka. Co to jest powietrze? Jak je znaleźć? Obejrzyjcie.</w:t>
      </w:r>
      <w:r w:rsidRPr="00404C74">
        <w:rPr>
          <w:rFonts w:ascii="Times New Roman" w:hAnsi="Times New Roman" w:cs="Times New Roman"/>
          <w:sz w:val="24"/>
          <w:szCs w:val="24"/>
        </w:rPr>
        <w:t> </w:t>
      </w:r>
    </w:p>
    <w:p w:rsidR="00404C74" w:rsidRPr="00404C74" w:rsidRDefault="00404C74" w:rsidP="00404C7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04C7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r w:rsidRPr="00404C74">
          <w:rPr>
            <w:rStyle w:val="Hipercze"/>
            <w:rFonts w:ascii="Times New Roman" w:hAnsi="Times New Roman" w:cs="Times New Roman"/>
            <w:sz w:val="24"/>
            <w:szCs w:val="24"/>
          </w:rPr>
          <w:t>:</w:t>
        </w:r>
        <w:r w:rsidRPr="00404C74">
          <w:rPr>
            <w:rStyle w:val="Hipercze"/>
            <w:rFonts w:ascii="Times New Roman" w:hAnsi="Times New Roman" w:cs="Times New Roman"/>
            <w:sz w:val="24"/>
            <w:szCs w:val="24"/>
          </w:rPr>
          <w:t>//www.youtube.com/watch?v=2-NU0LrDDIA&amp;t=2s</w:t>
        </w:r>
      </w:hyperlink>
    </w:p>
    <w:p w:rsidR="0035542A" w:rsidRPr="00334E81" w:rsidRDefault="0035542A" w:rsidP="00355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2.Liczymy kwiaty </w:t>
      </w:r>
      <w:r w:rsidRPr="0033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ćwiczenia matematyczne. 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rekwizytów do ćwiczeń matematycznych</w:t>
      </w: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kwiatów z trzema, czterema i pięcioma płatkami (w sumie pięć kwiatów).  Proponujemy narysowanie konturów kwiatów przez rodziców, pokolorowanie ich przez dzieci i wycięcie.  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42A" w:rsidRPr="00334E81" w:rsidRDefault="0035542A" w:rsidP="00355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Liczenie w zakresie pięciu. 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Rozkładamy na podłodze sylwety kwiatów</w:t>
      </w:r>
      <w:r w:rsidR="001C53B9">
        <w:rPr>
          <w:rFonts w:ascii="Times New Roman" w:eastAsia="Times New Roman" w:hAnsi="Times New Roman" w:cs="Times New Roman"/>
          <w:sz w:val="24"/>
          <w:szCs w:val="24"/>
          <w:lang w:eastAsia="pl-PL"/>
        </w:rPr>
        <w:t>(  po kilka  różnego rodzaju)</w:t>
      </w: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: z trzema, z czterema i z pięcioma płatkami.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spacerują między kwiatami i je zbierają. Gdy rodzic klaśnie: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razy – zbierają po jednym kwiatku z pięcioma płatkami,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razy – zbierają po jednym kwiatku z czterema płatkami,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trzy razy – zbierają po jednym kwiatku z trzema płatkami.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dzieci mają już po pięć kwiatków, np. dwa z pięcioma płatkami, dwa z czterema płatkami i jeden z trzema płatkami, to siadają i układają sylwety kwiatów przed sobą.</w:t>
      </w:r>
    </w:p>
    <w:p w:rsidR="0035542A" w:rsidRPr="00334E81" w:rsidRDefault="0035542A" w:rsidP="003554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33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Dodawanie i odejmowanie w zakresie pięciu. 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prosi dziecko, żeby policzyły kwiaty i pokazywały ich liczbę na palcach.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masz kwiatów z trzema płatkami? (1).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masz kwiatów z czterema płatkami? (2).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masz kwiatów z pięcioma płatkami? (2).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to jest razem: jeden, dwa i dwa? Pokaż na palcach.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dzieci oddają kolejno kwiaty z podaną przez rodzica liczbą płatków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Po oddaniu liczą, ile kwiatów im pozostało.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mieliście kwiatów? (5).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kwiatów oddaliście? (Np. 2).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wam zostało? (3).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Tak samo postępują po oddaniu kwiatów z następną podaną liczbą płatków.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mieliście kwiatów? (3).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Ile oddaliście? (Np. 1)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3.Ćwiczenia w książce, s. 50. </w:t>
      </w:r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34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https://flipboo</w:t>
        </w:r>
        <w:r w:rsidRPr="00334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</w:t>
        </w:r>
        <w:r w:rsidRPr="00334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  <w:r w:rsidRPr="00334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r w:rsidRPr="00334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</w:t>
        </w:r>
        <w:r w:rsidRPr="00334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ac.pl/przedszkole/kolorowy_start_4latek_ksiazka/mobile/index.html</w:t>
        </w:r>
      </w:hyperlink>
    </w:p>
    <w:p w:rsidR="0035542A" w:rsidRPr="00334E81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542A" w:rsidRDefault="0035542A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81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tulipana w różnych fazach rozwojowych. Opowiadanie o tym, jak się rozwija. Określanie, czego potrzebuje tulipan, żeby rosnąć.</w:t>
      </w:r>
    </w:p>
    <w:p w:rsidR="00863CD1" w:rsidRDefault="00863CD1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o budowie tulipana (rodzic czyta dziecko powtarza):</w:t>
      </w:r>
    </w:p>
    <w:p w:rsidR="00863CD1" w:rsidRPr="00334E81" w:rsidRDefault="00863CD1" w:rsidP="0035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69530"/>
            <wp:effectExtent l="19050" t="0" r="0" b="0"/>
            <wp:docPr id="2" name="Obraz 1" descr="Budowa tuli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 tulip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C7" w:rsidRPr="009A6A37" w:rsidRDefault="009A6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wykonanie kart pracy:</w:t>
      </w:r>
    </w:p>
    <w:p w:rsidR="009A6A37" w:rsidRDefault="009A6A37"/>
    <w:p w:rsidR="009A6A37" w:rsidRDefault="009A6A37"/>
    <w:p w:rsidR="009A6A37" w:rsidRDefault="009A6A37"/>
    <w:p w:rsidR="009A6A37" w:rsidRDefault="009A6A37">
      <w:r>
        <w:rPr>
          <w:noProof/>
          <w:lang w:eastAsia="pl-PL"/>
        </w:rPr>
        <w:lastRenderedPageBreak/>
        <w:drawing>
          <wp:inline distT="0" distB="0" distL="0" distR="0">
            <wp:extent cx="5999912" cy="8439438"/>
            <wp:effectExtent l="19050" t="0" r="838" b="0"/>
            <wp:docPr id="1" name="Obraz 0" descr="kwiaty do kolor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 do kolorow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036" cy="844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D1" w:rsidRDefault="00863CD1"/>
    <w:p w:rsidR="00863CD1" w:rsidRPr="00863CD1" w:rsidRDefault="0086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Pokoloruj tulipany</w:t>
      </w:r>
    </w:p>
    <w:p w:rsidR="00863CD1" w:rsidRDefault="00863CD1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3" name="Obraz 2" descr="tulipany-kolorowanka-do-wy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y-kolorowanka-do-wydruk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05" w:rsidRDefault="00080505"/>
    <w:p w:rsidR="00080505" w:rsidRDefault="00080505"/>
    <w:p w:rsidR="00080505" w:rsidRDefault="00080505"/>
    <w:p w:rsidR="00080505" w:rsidRDefault="00080505"/>
    <w:p w:rsidR="00080505" w:rsidRDefault="00080505"/>
    <w:p w:rsidR="00EB2F30" w:rsidRDefault="00080505">
      <w:pPr>
        <w:rPr>
          <w:noProof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  Chętnym proponuję  wykonanie  kwiatka orgiami  ( 5 kółek  - średnica 4cm na płatki</w:t>
      </w:r>
      <w:r w:rsidR="00EB2F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kółko średnica 2cm</w:t>
      </w:r>
      <w:r w:rsidR="00EB2F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środek</w:t>
      </w:r>
      <w:r w:rsidR="00EB2F3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EB2F30">
        <w:rPr>
          <w:rFonts w:ascii="Times New Roman" w:hAnsi="Times New Roman" w:cs="Times New Roman"/>
        </w:rPr>
        <w:t>kolory dowolne wg gustu dziecka, 3- 4  kółka- średnica 5 cm- koloru zielonego na łodyżkę i listek) kółka wycina rodzic, dziecko składa wg wzoru i nakleja na karton.</w:t>
      </w:r>
    </w:p>
    <w:p w:rsidR="00EB2F30" w:rsidRDefault="00EB2F30">
      <w:pPr>
        <w:rPr>
          <w:noProof/>
          <w:lang w:eastAsia="pl-PL"/>
        </w:rPr>
      </w:pPr>
    </w:p>
    <w:p w:rsidR="00EB2F30" w:rsidRDefault="00EB2F30">
      <w:pPr>
        <w:rPr>
          <w:noProof/>
          <w:lang w:eastAsia="pl-PL"/>
        </w:rPr>
      </w:pPr>
    </w:p>
    <w:p w:rsidR="00080505" w:rsidRDefault="00EB2F3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834682" cy="3750497"/>
            <wp:effectExtent l="19050" t="0" r="3768" b="0"/>
            <wp:docPr id="8" name="Obraz 5" descr="kwiat 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 origam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632" cy="3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30" w:rsidRDefault="00EB2F30">
      <w:pPr>
        <w:rPr>
          <w:rFonts w:ascii="Times New Roman" w:hAnsi="Times New Roman" w:cs="Times New Roman"/>
        </w:rPr>
      </w:pPr>
    </w:p>
    <w:p w:rsidR="00EB2F30" w:rsidRDefault="00EB2F30">
      <w:pPr>
        <w:rPr>
          <w:rFonts w:ascii="Times New Roman" w:hAnsi="Times New Roman" w:cs="Times New Roman"/>
        </w:rPr>
      </w:pPr>
    </w:p>
    <w:p w:rsidR="00EB2F30" w:rsidRDefault="00EB2F30">
      <w:pPr>
        <w:rPr>
          <w:rFonts w:ascii="Times New Roman" w:hAnsi="Times New Roman" w:cs="Times New Roman"/>
        </w:rPr>
      </w:pPr>
    </w:p>
    <w:p w:rsidR="00EB2F30" w:rsidRPr="00824257" w:rsidRDefault="00B00026" w:rsidP="00E1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B2F30" w:rsidRPr="00824257" w:rsidSect="0008050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i Rodzicom życzę miłej pracy. Pozdrawiam gorąco </w:t>
      </w:r>
      <w:proofErr w:type="spellStart"/>
      <w:r w:rsidRPr="00C22772">
        <w:rPr>
          <w:rFonts w:ascii="Segoe UI Emoji" w:eastAsia="Segoe UI Emoji" w:hAnsi="Segoe UI Emoji" w:cs="Segoe UI Emoji"/>
          <w:sz w:val="24"/>
          <w:szCs w:val="24"/>
          <w:lang w:eastAsia="pl-PL"/>
        </w:rPr>
        <w:t>😊</w:t>
      </w:r>
      <w:proofErr w:type="spellEnd"/>
      <w:r w:rsidR="00E16663">
        <w:rPr>
          <w:rFonts w:ascii="Segoe UI Emoji" w:eastAsia="Segoe UI Emoji" w:hAnsi="Segoe UI Emoji" w:cs="Segoe UI Emoji"/>
          <w:sz w:val="24"/>
          <w:szCs w:val="24"/>
          <w:lang w:eastAsia="pl-PL"/>
        </w:rPr>
        <w:t>.</w:t>
      </w:r>
    </w:p>
    <w:p w:rsidR="00EB2F30" w:rsidRDefault="00EB2F30"/>
    <w:sectPr w:rsidR="00EB2F30" w:rsidSect="000805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BC4"/>
    <w:multiLevelType w:val="multilevel"/>
    <w:tmpl w:val="8DC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63658"/>
    <w:multiLevelType w:val="multilevel"/>
    <w:tmpl w:val="0D3E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42A"/>
    <w:rsid w:val="00080505"/>
    <w:rsid w:val="001C53B9"/>
    <w:rsid w:val="0035542A"/>
    <w:rsid w:val="003A5AC7"/>
    <w:rsid w:val="00404C74"/>
    <w:rsid w:val="006F2C78"/>
    <w:rsid w:val="00824257"/>
    <w:rsid w:val="00863CD1"/>
    <w:rsid w:val="009A6A37"/>
    <w:rsid w:val="00B00026"/>
    <w:rsid w:val="00CB3E84"/>
    <w:rsid w:val="00D350D6"/>
    <w:rsid w:val="00E16663"/>
    <w:rsid w:val="00E223CE"/>
    <w:rsid w:val="00EB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C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4C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kolorowy_start_4latek_ksiazka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-NU0LrDDIA&amp;t=2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12</cp:revision>
  <dcterms:created xsi:type="dcterms:W3CDTF">2021-04-20T06:26:00Z</dcterms:created>
  <dcterms:modified xsi:type="dcterms:W3CDTF">2021-04-20T07:41:00Z</dcterms:modified>
</cp:coreProperties>
</file>